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71502EC0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0E230A56" w14:textId="77777777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>Załącznik nr 6 – Wykaz osób skierowanych do realizacji zamówienia (należy złożyć na wezwanie zamawiającego)</w:t>
            </w:r>
          </w:p>
        </w:tc>
      </w:tr>
    </w:tbl>
    <w:p w14:paraId="2C1E6DB8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2663E9F6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134C18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195B2ABC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598324FE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72F150B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044708A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34230D30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3FBDB83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C50DE4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1FB84DA" w14:textId="443BAD30" w:rsidR="00CE4D9C" w:rsidRPr="002A3F30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941C04">
        <w:rPr>
          <w:rFonts w:ascii="Arial" w:eastAsia="Times New Roman" w:hAnsi="Arial" w:cs="Arial"/>
          <w:b/>
          <w:lang w:eastAsia="pl-PL"/>
        </w:rPr>
        <w:t>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85537110"/>
      <w:r w:rsidR="00074B5A" w:rsidRPr="00563FD5">
        <w:rPr>
          <w:rFonts w:ascii="Arial" w:hAnsi="Arial"/>
          <w:b/>
          <w:bCs/>
          <w:i/>
          <w:iCs/>
        </w:rPr>
        <w:t>„Odbiór</w:t>
      </w:r>
      <w:r w:rsidR="00074B5A">
        <w:rPr>
          <w:rFonts w:ascii="Arial" w:hAnsi="Arial"/>
          <w:b/>
          <w:bCs/>
          <w:i/>
          <w:iCs/>
        </w:rPr>
        <w:br/>
      </w:r>
      <w:r w:rsidR="00074B5A" w:rsidRPr="00563FD5">
        <w:rPr>
          <w:rFonts w:ascii="Arial" w:hAnsi="Arial"/>
          <w:b/>
          <w:bCs/>
          <w:i/>
          <w:iCs/>
        </w:rPr>
        <w:t xml:space="preserve">i transport odpadów komunalnych </w:t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z nieruchomości zlokalizowanych na terenie miasta</w:t>
      </w:r>
      <w:r w:rsidR="00074B5A">
        <w:rPr>
          <w:rFonts w:ascii="Arial" w:hAnsi="Arial"/>
          <w:b/>
          <w:bCs/>
          <w:i/>
          <w:iCs/>
          <w:shd w:val="clear" w:color="auto" w:fill="FFFFFF"/>
        </w:rPr>
        <w:br/>
      </w:r>
      <w:r w:rsidR="00074B5A" w:rsidRPr="00563FD5">
        <w:rPr>
          <w:rFonts w:ascii="Arial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5DC01857" w14:textId="77777777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16"/>
        <w:gridCol w:w="3368"/>
        <w:gridCol w:w="1871"/>
        <w:gridCol w:w="1931"/>
      </w:tblGrid>
      <w:tr w:rsidR="00DB5A51" w:rsidRPr="00941C04" w14:paraId="2BE26EFF" w14:textId="77777777" w:rsidTr="00074B5A">
        <w:trPr>
          <w:trHeight w:hRule="exact" w:val="1020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D72AB55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BD1A027" w14:textId="3DEAEAD3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Zakres wykonywanych czynności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23239AAC" w14:textId="2407C9E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7F17434" w14:textId="0B2FF5F8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503BFCF" w14:textId="77777777" w:rsidR="00DB5A51" w:rsidRPr="00941C04" w:rsidRDefault="00DB5A51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DB5A51" w:rsidRPr="00941C04" w14:paraId="4970198F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28C8FDC9" w14:textId="77777777" w:rsidR="00DB5A51" w:rsidRPr="00941C04" w:rsidRDefault="00DB5A51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6" w:type="pct"/>
            <w:vAlign w:val="center"/>
          </w:tcPr>
          <w:p w14:paraId="4F2EA89A" w14:textId="512A661B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496C177F" w14:textId="73F9BF59" w:rsidR="00DB5A51" w:rsidRPr="00941C04" w:rsidRDefault="00DB5A51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2E40A69B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144472D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6B4C0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50C213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218D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F018FE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BB225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E2889" w14:textId="77777777" w:rsidR="00DB5A51" w:rsidRPr="00941C04" w:rsidRDefault="00DB5A51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6195C33E" w14:textId="77777777" w:rsidR="00DB5A51" w:rsidRPr="00941C04" w:rsidRDefault="00DB5A51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2595BB67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6D75F217" w14:textId="76392331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96" w:type="pct"/>
            <w:vAlign w:val="center"/>
          </w:tcPr>
          <w:p w14:paraId="60D54388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708C96E3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5C85848A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093A8890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74B5A" w:rsidRPr="00941C04" w14:paraId="1FC795BA" w14:textId="77777777" w:rsidTr="00074B5A">
        <w:trPr>
          <w:trHeight w:hRule="exact" w:val="709"/>
        </w:trPr>
        <w:tc>
          <w:tcPr>
            <w:tcW w:w="201" w:type="pct"/>
            <w:vAlign w:val="center"/>
          </w:tcPr>
          <w:p w14:paraId="47C7AAEA" w14:textId="14F24E03" w:rsidR="00074B5A" w:rsidRPr="00941C04" w:rsidRDefault="00074B5A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96" w:type="pct"/>
            <w:vAlign w:val="center"/>
          </w:tcPr>
          <w:p w14:paraId="51F4A20E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vAlign w:val="center"/>
          </w:tcPr>
          <w:p w14:paraId="30F9E521" w14:textId="77777777" w:rsidR="00074B5A" w:rsidRPr="00941C04" w:rsidRDefault="00074B5A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pct"/>
            <w:vAlign w:val="center"/>
          </w:tcPr>
          <w:p w14:paraId="7DD7E7FE" w14:textId="77777777" w:rsidR="00074B5A" w:rsidRPr="00941C04" w:rsidRDefault="00074B5A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vAlign w:val="center"/>
          </w:tcPr>
          <w:p w14:paraId="5EEC06A3" w14:textId="77777777" w:rsidR="00074B5A" w:rsidRPr="00941C04" w:rsidRDefault="00074B5A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915C56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F9043D5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870E21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35FA54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86B8AD5" w14:textId="5EBA5244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CF2EA59" w14:textId="7E152488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C276B32" w14:textId="5F482552" w:rsidR="00BD0122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DCC918E" w14:textId="77777777" w:rsidR="00BD0122" w:rsidRPr="00941C04" w:rsidRDefault="00BD012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0B9B2D8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0F0EDB6B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default" r:id="rId6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DE4F" w14:textId="77777777" w:rsidR="00417182" w:rsidRDefault="00417182" w:rsidP="00370B82">
      <w:pPr>
        <w:spacing w:after="0" w:line="240" w:lineRule="auto"/>
      </w:pPr>
      <w:r>
        <w:separator/>
      </w:r>
    </w:p>
  </w:endnote>
  <w:endnote w:type="continuationSeparator" w:id="0">
    <w:p w14:paraId="0987E943" w14:textId="77777777" w:rsidR="00417182" w:rsidRDefault="00417182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5E6A" w14:textId="77777777" w:rsidR="00417182" w:rsidRDefault="00417182" w:rsidP="00370B82">
      <w:pPr>
        <w:spacing w:after="0" w:line="240" w:lineRule="auto"/>
      </w:pPr>
      <w:r>
        <w:separator/>
      </w:r>
    </w:p>
  </w:footnote>
  <w:footnote w:type="continuationSeparator" w:id="0">
    <w:p w14:paraId="0B67CCDF" w14:textId="77777777" w:rsidR="00417182" w:rsidRDefault="00417182" w:rsidP="00370B82">
      <w:pPr>
        <w:spacing w:after="0" w:line="240" w:lineRule="auto"/>
      </w:pPr>
      <w:r>
        <w:continuationSeparator/>
      </w:r>
    </w:p>
  </w:footnote>
  <w:footnote w:id="1">
    <w:p w14:paraId="46859038" w14:textId="77777777" w:rsidR="00DB5A51" w:rsidRPr="00136579" w:rsidRDefault="00DB5A51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FB4" w14:textId="77777777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177F27D" w14:textId="77777777" w:rsidR="00CE4D9C" w:rsidRPr="00FE7A2A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19E84CB" w14:textId="264FCEB9" w:rsidR="00CE4D9C" w:rsidRPr="0003416E" w:rsidRDefault="00CE4D9C" w:rsidP="00CE4D9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BD0122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BD0122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6BED83FB" w14:textId="77777777" w:rsidR="00941C04" w:rsidRPr="00941C04" w:rsidRDefault="00941C04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74B5A"/>
    <w:rsid w:val="000F258A"/>
    <w:rsid w:val="000F6366"/>
    <w:rsid w:val="00121285"/>
    <w:rsid w:val="00136579"/>
    <w:rsid w:val="00241E4D"/>
    <w:rsid w:val="0029109C"/>
    <w:rsid w:val="002B09C4"/>
    <w:rsid w:val="002B3D01"/>
    <w:rsid w:val="002D4FFA"/>
    <w:rsid w:val="003320D5"/>
    <w:rsid w:val="00370B82"/>
    <w:rsid w:val="003A5A26"/>
    <w:rsid w:val="003E4C7C"/>
    <w:rsid w:val="00417182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510D5"/>
    <w:rsid w:val="0058007E"/>
    <w:rsid w:val="005F5E9D"/>
    <w:rsid w:val="00607056"/>
    <w:rsid w:val="00637F76"/>
    <w:rsid w:val="006C0E56"/>
    <w:rsid w:val="006E33E3"/>
    <w:rsid w:val="0074746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BD0122"/>
    <w:rsid w:val="00C1619D"/>
    <w:rsid w:val="00C36A66"/>
    <w:rsid w:val="00C75DE0"/>
    <w:rsid w:val="00CE4D9C"/>
    <w:rsid w:val="00D22E49"/>
    <w:rsid w:val="00D73075"/>
    <w:rsid w:val="00DB5A51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CB7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CE4D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2021-01-27T12:50:00Z</dcterms:created>
  <dcterms:modified xsi:type="dcterms:W3CDTF">2023-03-07T15:19:00Z</dcterms:modified>
</cp:coreProperties>
</file>