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bookmarkStart w:id="0" w:name="_Hlk88033407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3570F03D" w14:textId="77777777" w:rsidR="00CC5CC5" w:rsidRPr="0071490E" w:rsidRDefault="00CC5CC5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48BD3232" w:rsidR="00C94A1B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C94A1B">
        <w:rPr>
          <w:rFonts w:ascii="Arial" w:hAnsi="Arial" w:cs="Arial"/>
          <w:sz w:val="22"/>
          <w:szCs w:val="22"/>
        </w:rPr>
        <w:t>ePUAP</w:t>
      </w:r>
      <w:proofErr w:type="spellEnd"/>
      <w:r w:rsidRPr="00C94A1B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 xml:space="preserve">Bezpłatne i ogólnodostępne bazy danych (np. numer KRS, </w:t>
      </w:r>
      <w:proofErr w:type="spellStart"/>
      <w:r w:rsidRPr="00C94A1B">
        <w:rPr>
          <w:rFonts w:ascii="Arial" w:hAnsi="Arial" w:cs="Arial"/>
          <w:sz w:val="22"/>
          <w:szCs w:val="22"/>
        </w:rPr>
        <w:t>CEiDG</w:t>
      </w:r>
      <w:proofErr w:type="spellEnd"/>
      <w:r w:rsidRPr="00C94A1B">
        <w:rPr>
          <w:rFonts w:ascii="Arial" w:hAnsi="Arial" w:cs="Arial"/>
          <w:sz w:val="22"/>
          <w:szCs w:val="22"/>
        </w:rPr>
        <w:t>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7ADFF0F" w:rsidR="004F00C1" w:rsidRPr="00563FD5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Ubiegając się o udzielenie zamówienia publicznego na</w:t>
      </w:r>
      <w:bookmarkStart w:id="1" w:name="_Hlk85536862"/>
      <w:r w:rsidRPr="00563FD5">
        <w:rPr>
          <w:rFonts w:ascii="Arial" w:hAnsi="Arial" w:cs="Arial"/>
          <w:b/>
          <w:color w:val="A5A5A5" w:themeColor="accent3"/>
          <w:sz w:val="22"/>
          <w:szCs w:val="22"/>
        </w:rPr>
        <w:t>:</w:t>
      </w:r>
      <w:r w:rsidR="002D0383" w:rsidRPr="00563FD5">
        <w:rPr>
          <w:rFonts w:ascii="Arial" w:hAnsi="Arial" w:cs="Arial"/>
          <w:b/>
          <w:color w:val="A5A5A5" w:themeColor="accent3"/>
          <w:sz w:val="22"/>
          <w:szCs w:val="22"/>
        </w:rPr>
        <w:t xml:space="preserve"> </w:t>
      </w:r>
      <w:bookmarkStart w:id="2" w:name="_Hlk85537110"/>
      <w:bookmarkStart w:id="3" w:name="_Hlk88032515"/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63FD5" w:rsidRPr="00563FD5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 xml:space="preserve">odpadów komunalnych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2"/>
    </w:p>
    <w:bookmarkEnd w:id="1"/>
    <w:bookmarkEnd w:id="3"/>
    <w:p w14:paraId="22D15C2D" w14:textId="54C9E923" w:rsidR="006B56FD" w:rsidRPr="003E17F2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16"/>
          <w:szCs w:val="16"/>
          <w:shd w:val="clear" w:color="auto" w:fill="FFFFFF"/>
        </w:rPr>
      </w:pPr>
    </w:p>
    <w:p w14:paraId="6101C5CB" w14:textId="1C0DF409" w:rsidR="006B56FD" w:rsidRPr="00563FD5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1. Cena oferty brutto za realizację całego zamówienia wynosi:</w:t>
      </w:r>
    </w:p>
    <w:p w14:paraId="0E88E3D4" w14:textId="77777777" w:rsidR="002D0383" w:rsidRPr="003E17F2" w:rsidRDefault="002D0383" w:rsidP="002D0383">
      <w:pPr>
        <w:pStyle w:val="Default"/>
        <w:ind w:left="720"/>
        <w:jc w:val="both"/>
        <w:rPr>
          <w:rFonts w:ascii="Arial" w:hAnsi="Arial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6DAD201F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 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6B610020" w:rsidR="004F00C1" w:rsidRPr="006B56FD" w:rsidRDefault="003E17F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ednostkowa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3E2284F0" w:rsidR="004F00C1" w:rsidRPr="00CD128D" w:rsidRDefault="00CD128D" w:rsidP="00CD128D">
            <w:pPr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Odbiór i transport </w:t>
            </w:r>
            <w:r w:rsidR="006C45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dpady z ogrodów,  boisk, placów i parków oraz inne odpady komunalne zmieszane 200301</w:t>
            </w:r>
          </w:p>
        </w:tc>
        <w:tc>
          <w:tcPr>
            <w:tcW w:w="1843" w:type="dxa"/>
            <w:vAlign w:val="center"/>
          </w:tcPr>
          <w:p w14:paraId="6E361197" w14:textId="6296AFC1" w:rsidR="004F00C1" w:rsidRPr="001E3C54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4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2A60780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papieru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066A462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z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szkła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1543DB0A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C2572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0D0A745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z tworzyw sztucznych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53EED2AC" w:rsidR="004F00C1" w:rsidRPr="001E3C54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CE5573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67EEF119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wielkogabarytowych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0AFEF577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D9F5455" w14:textId="232F8D2C" w:rsidR="00B22263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ulegających biodegradacji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200201</w:t>
            </w:r>
          </w:p>
        </w:tc>
        <w:tc>
          <w:tcPr>
            <w:tcW w:w="1843" w:type="dxa"/>
            <w:vAlign w:val="center"/>
          </w:tcPr>
          <w:p w14:paraId="4C95F061" w14:textId="094CD412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3261" w:type="dxa"/>
          </w:tcPr>
          <w:p w14:paraId="03FD3848" w14:textId="030AB2E2" w:rsidR="00B22263" w:rsidRPr="00CC5CC5" w:rsidRDefault="003E17F2" w:rsidP="003E17F2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Odbiór i transport</w:t>
            </w:r>
            <w:r w:rsidRPr="00CC5CC5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zmieszane odpady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odpadowych materiałów ceramicznych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 elementów wyposażenia inne niż wymienione w 17 01 06  </w:t>
            </w:r>
          </w:p>
          <w:p w14:paraId="5AA777C5" w14:textId="2464E119" w:rsidR="004F00C1" w:rsidRPr="00CC5CC5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6EDF909F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4831A518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zużytych urządzeń elektrycznych i elektronicznych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200135*, 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200136, </w:t>
            </w:r>
          </w:p>
        </w:tc>
        <w:tc>
          <w:tcPr>
            <w:tcW w:w="1843" w:type="dxa"/>
            <w:vAlign w:val="center"/>
          </w:tcPr>
          <w:p w14:paraId="2ED98806" w14:textId="516604AD" w:rsidR="004F00C1" w:rsidRPr="006B56FD" w:rsidRDefault="005C257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  <w:r w:rsidR="00F67656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4"/>
      <w:tr w:rsidR="005C2572" w:rsidRPr="006B56FD" w14:paraId="6DA07E2D" w14:textId="77777777" w:rsidTr="00581DF4">
        <w:trPr>
          <w:jc w:val="center"/>
        </w:trPr>
        <w:tc>
          <w:tcPr>
            <w:tcW w:w="562" w:type="dxa"/>
            <w:vAlign w:val="center"/>
          </w:tcPr>
          <w:p w14:paraId="104CAC7C" w14:textId="66B5B67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6881CE09" w14:textId="5DCC3F4C" w:rsidR="005C2572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Urządzenia zawierające freon 20 01 23</w:t>
            </w:r>
          </w:p>
        </w:tc>
        <w:tc>
          <w:tcPr>
            <w:tcW w:w="1843" w:type="dxa"/>
            <w:vAlign w:val="center"/>
          </w:tcPr>
          <w:p w14:paraId="56CA29ED" w14:textId="348A715A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1418" w:type="dxa"/>
            <w:vAlign w:val="center"/>
          </w:tcPr>
          <w:p w14:paraId="24B75033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78C8BF8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E281F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47B565CD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16516544" w14:textId="50D08242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przeterminowanych leków 200132</w:t>
            </w:r>
          </w:p>
        </w:tc>
        <w:tc>
          <w:tcPr>
            <w:tcW w:w="1843" w:type="dxa"/>
            <w:vAlign w:val="center"/>
          </w:tcPr>
          <w:p w14:paraId="706BF8DC" w14:textId="5941CD60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418" w:type="dxa"/>
            <w:vAlign w:val="center"/>
          </w:tcPr>
          <w:p w14:paraId="793702E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2DD6903" w14:textId="77777777" w:rsidTr="002E00FB">
        <w:trPr>
          <w:jc w:val="center"/>
        </w:trPr>
        <w:tc>
          <w:tcPr>
            <w:tcW w:w="562" w:type="dxa"/>
            <w:vAlign w:val="center"/>
          </w:tcPr>
          <w:p w14:paraId="34C401FA" w14:textId="07175469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61" w:type="dxa"/>
          </w:tcPr>
          <w:p w14:paraId="5E8C962B" w14:textId="37F2B325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innych niewymienionych frakcji zbieranych w sposób selektywny (popiół) 200199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FEE1" w14:textId="3099671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AF0E04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30C5C93C" w14:textId="77777777" w:rsidTr="00581DF4">
        <w:trPr>
          <w:jc w:val="center"/>
        </w:trPr>
        <w:tc>
          <w:tcPr>
            <w:tcW w:w="562" w:type="dxa"/>
            <w:vAlign w:val="center"/>
          </w:tcPr>
          <w:p w14:paraId="77B49429" w14:textId="7DA6E50C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261" w:type="dxa"/>
          </w:tcPr>
          <w:p w14:paraId="65A4CEB8" w14:textId="39AE81FF" w:rsidR="005C2572" w:rsidRPr="00CC5CC5" w:rsidRDefault="005C2572" w:rsidP="005C2572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nieulegając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biodegradacji (w tym z cmentarzy) 20 02 03 </w:t>
            </w: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14:paraId="7E9B6359" w14:textId="7C42D9C7" w:rsidR="005C2572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A3F4CDD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97473C1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89992A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572" w:rsidRPr="006B56FD" w14:paraId="681E908B" w14:textId="77777777" w:rsidTr="001A335C">
        <w:trPr>
          <w:trHeight w:val="6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C5319FF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2352E3A1" w14:textId="26074AD6" w:rsidR="005C2572" w:rsidRPr="006B56FD" w:rsidRDefault="005C2572" w:rsidP="005C257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 od 1 do 1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5318740" w14:textId="77777777" w:rsidR="005C2572" w:rsidRPr="006B56FD" w:rsidRDefault="005C2572" w:rsidP="005C257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1A335C">
      <w:pPr>
        <w:spacing w:line="360" w:lineRule="auto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 xml:space="preserve">, w tym podatek od towarów i usług (VAT), wg stawki :………. %, </w:t>
      </w:r>
      <w:proofErr w:type="spellStart"/>
      <w:r w:rsidR="002D0383" w:rsidRPr="006B56FD">
        <w:rPr>
          <w:rFonts w:ascii="Arial" w:hAnsi="Arial" w:cs="Arial"/>
          <w:sz w:val="22"/>
          <w:szCs w:val="22"/>
        </w:rPr>
        <w:t>tj</w:t>
      </w:r>
      <w:proofErr w:type="spellEnd"/>
      <w:r w:rsidR="002D0383" w:rsidRPr="006B56FD">
        <w:rPr>
          <w:rFonts w:ascii="Arial" w:hAnsi="Arial" w:cs="Arial"/>
          <w:sz w:val="22"/>
          <w:szCs w:val="22"/>
        </w:rPr>
        <w:t xml:space="preserve"> ………………….zł</w:t>
      </w:r>
    </w:p>
    <w:p w14:paraId="08F0A27B" w14:textId="18AA8382" w:rsidR="002D0383" w:rsidRPr="006B56FD" w:rsidRDefault="002D0383" w:rsidP="00F456C2">
      <w:pPr>
        <w:autoSpaceDE w:val="0"/>
        <w:spacing w:after="12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1A335C">
        <w:rPr>
          <w:rFonts w:ascii="Arial" w:eastAsia="ArialMT" w:hAnsi="Arial" w:cs="Arial"/>
          <w:sz w:val="22"/>
          <w:szCs w:val="22"/>
        </w:rPr>
        <w:t xml:space="preserve">30 </w:t>
      </w:r>
      <w:r w:rsidRPr="006B56FD">
        <w:rPr>
          <w:rFonts w:ascii="Arial" w:eastAsia="ArialMT" w:hAnsi="Arial" w:cs="Arial"/>
          <w:sz w:val="22"/>
          <w:szCs w:val="22"/>
        </w:rPr>
        <w:t>dni kalendarzowych.</w:t>
      </w:r>
    </w:p>
    <w:p w14:paraId="129606F4" w14:textId="5A04FCD8" w:rsidR="002D0383" w:rsidRPr="006B56FD" w:rsidRDefault="002D0383" w:rsidP="00F456C2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E9073D">
        <w:rPr>
          <w:rFonts w:ascii="Arial" w:eastAsia="ArialMT" w:hAnsi="Arial" w:cs="Arial"/>
          <w:sz w:val="22"/>
          <w:szCs w:val="22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26B5CAA2" w14:textId="5FDB9323" w:rsidR="0099320B" w:rsidRDefault="0099320B" w:rsidP="00F456C2">
      <w:pPr>
        <w:pStyle w:val="Defaul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4. Liczba zorganizowanych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dodatkowo mobilnych zbiórek</w:t>
      </w:r>
      <w:r w:rsidR="005C2572" w:rsidRPr="00520E91">
        <w:rPr>
          <w:rFonts w:ascii="Arial" w:hAnsi="Arial" w:cs="Arial"/>
        </w:rPr>
        <w:t xml:space="preserve"> </w:t>
      </w:r>
      <w:r w:rsidR="00F456C2">
        <w:rPr>
          <w:rFonts w:ascii="Arial" w:hAnsi="Arial" w:cs="Arial"/>
          <w:sz w:val="22"/>
          <w:szCs w:val="22"/>
        </w:rPr>
        <w:t xml:space="preserve">drzewek </w:t>
      </w:r>
      <w:r w:rsidR="005C2572" w:rsidRPr="00F456C2">
        <w:rPr>
          <w:rFonts w:ascii="Arial" w:hAnsi="Arial" w:cs="Arial"/>
          <w:sz w:val="22"/>
          <w:szCs w:val="22"/>
        </w:rPr>
        <w:t>w okresie poświątecznym, opon samochodowych</w:t>
      </w:r>
      <w:r w:rsidR="00F456C2" w:rsidRPr="00F456C2">
        <w:rPr>
          <w:rFonts w:ascii="Arial" w:hAnsi="Arial" w:cs="Arial"/>
          <w:sz w:val="22"/>
          <w:szCs w:val="22"/>
        </w:rPr>
        <w:t xml:space="preserve"> itp.</w:t>
      </w:r>
      <w:r w:rsidRP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w okresie 12 m-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- …..................</w:t>
      </w:r>
    </w:p>
    <w:p w14:paraId="4861EA8D" w14:textId="081E3680" w:rsidR="002E00FB" w:rsidRPr="002E00FB" w:rsidRDefault="0099320B" w:rsidP="00F456C2">
      <w:pPr>
        <w:pStyle w:val="Default"/>
        <w:spacing w:after="120"/>
        <w:jc w:val="both"/>
        <w:rPr>
          <w:rFonts w:ascii="Arial" w:eastAsia="ArialMT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5.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Realny termin realizacji reklamacji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456C2">
        <w:rPr>
          <w:rFonts w:ascii="Arial" w:hAnsi="Arial" w:cs="Arial"/>
          <w:sz w:val="22"/>
          <w:szCs w:val="22"/>
          <w:shd w:val="clear" w:color="auto" w:fill="FFFFFF"/>
        </w:rPr>
        <w:t>w ciągu (1, 2, 3) ……. dnia roboczego/dni roboczych***</w:t>
      </w:r>
    </w:p>
    <w:p w14:paraId="7B9279C0" w14:textId="33D7DE8C" w:rsidR="000F5D1A" w:rsidRDefault="0099320B" w:rsidP="00F456C2">
      <w:pPr>
        <w:autoSpaceDE w:val="0"/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767FEC">
        <w:rPr>
          <w:rFonts w:ascii="Arial" w:eastAsia="ArialMT" w:hAnsi="Arial" w:cs="Arial"/>
          <w:sz w:val="22"/>
          <w:szCs w:val="22"/>
        </w:rPr>
        <w:t>6</w:t>
      </w:r>
      <w:r w:rsidR="002D0383" w:rsidRPr="00767FEC">
        <w:rPr>
          <w:rFonts w:ascii="Arial" w:eastAsia="ArialMT" w:hAnsi="Arial" w:cs="Arial"/>
          <w:sz w:val="22"/>
          <w:szCs w:val="22"/>
        </w:rPr>
        <w:t xml:space="preserve">. Oświadczam, że zamówienie publiczne wykonam w terminie </w:t>
      </w:r>
      <w:r w:rsidR="006B56FD" w:rsidRPr="00767FEC">
        <w:rPr>
          <w:rFonts w:ascii="Arial" w:eastAsia="ArialMT" w:hAnsi="Arial" w:cs="Arial"/>
          <w:sz w:val="22"/>
          <w:szCs w:val="22"/>
        </w:rPr>
        <w:t>12 miesięcy od dnia</w:t>
      </w:r>
      <w:r w:rsidR="00CE5573" w:rsidRPr="00767FEC">
        <w:rPr>
          <w:rFonts w:ascii="Arial" w:eastAsia="ArialMT" w:hAnsi="Arial" w:cs="Arial"/>
          <w:sz w:val="22"/>
          <w:szCs w:val="22"/>
        </w:rPr>
        <w:br/>
      </w:r>
      <w:r w:rsidR="00C7216C" w:rsidRPr="00767FEC">
        <w:rPr>
          <w:rFonts w:ascii="Arial" w:eastAsia="ArialMT" w:hAnsi="Arial" w:cs="Arial"/>
          <w:sz w:val="22"/>
          <w:szCs w:val="22"/>
        </w:rPr>
        <w:t>21</w:t>
      </w:r>
      <w:r w:rsidR="00767FEC" w:rsidRPr="00767FEC">
        <w:rPr>
          <w:rFonts w:ascii="Arial" w:eastAsia="ArialMT" w:hAnsi="Arial" w:cs="Arial"/>
          <w:sz w:val="22"/>
          <w:szCs w:val="22"/>
        </w:rPr>
        <w:t xml:space="preserve"> kwietnia 2024</w:t>
      </w:r>
      <w:r w:rsidR="006B56FD" w:rsidRPr="00767FEC">
        <w:rPr>
          <w:rFonts w:ascii="Arial" w:eastAsia="ArialMT" w:hAnsi="Arial" w:cs="Arial"/>
          <w:sz w:val="22"/>
          <w:szCs w:val="22"/>
        </w:rPr>
        <w:t xml:space="preserve"> roku</w:t>
      </w:r>
      <w:r w:rsidR="002D0383" w:rsidRPr="00767FEC">
        <w:rPr>
          <w:rFonts w:ascii="Arial" w:eastAsia="ArialMT" w:hAnsi="Arial" w:cs="Arial"/>
          <w:sz w:val="22"/>
          <w:szCs w:val="22"/>
        </w:rPr>
        <w:t>.</w:t>
      </w:r>
      <w:r w:rsidR="002D0383" w:rsidRPr="006B56FD">
        <w:rPr>
          <w:rFonts w:ascii="Arial" w:eastAsia="ArialMT" w:hAnsi="Arial" w:cs="Arial"/>
          <w:sz w:val="22"/>
          <w:szCs w:val="22"/>
        </w:rPr>
        <w:t xml:space="preserve"> </w:t>
      </w:r>
    </w:p>
    <w:p w14:paraId="0F86CA88" w14:textId="546135B7" w:rsidR="000F5D1A" w:rsidRPr="000F5D1A" w:rsidRDefault="0099320B" w:rsidP="00F456C2">
      <w:pPr>
        <w:autoSpaceDE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7</w:t>
      </w:r>
      <w:r w:rsidR="000F5D1A">
        <w:rPr>
          <w:rFonts w:ascii="Arial" w:eastAsia="ArialMT" w:hAnsi="Arial" w:cs="Arial"/>
          <w:sz w:val="22"/>
          <w:szCs w:val="22"/>
        </w:rPr>
        <w:t xml:space="preserve">. </w:t>
      </w:r>
      <w:r w:rsidR="000F5D1A" w:rsidRPr="000F5D1A">
        <w:rPr>
          <w:rFonts w:ascii="Arial" w:hAnsi="Arial" w:cs="Arial"/>
          <w:sz w:val="22"/>
          <w:szCs w:val="22"/>
        </w:rPr>
        <w:t>Wykonawca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 w:rsidR="000F5D1A"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73941EB4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3E17F2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>i akceptujemy wszystkie warunki w niej zawarte.</w:t>
      </w:r>
    </w:p>
    <w:p w14:paraId="7CD34D99" w14:textId="60281D62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4F05350D" w:rsidR="002D0383" w:rsidRPr="006B56FD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 w:rsidR="000F5D1A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54815B88" w:rsidR="002D0383" w:rsidRDefault="0099320B" w:rsidP="00F456C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01A161A1" w14:textId="77777777" w:rsidR="00F456C2" w:rsidRPr="006B56FD" w:rsidRDefault="00F456C2" w:rsidP="00F456C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F3602F" w14:textId="7665FCBF" w:rsidR="00CC5CC5" w:rsidRPr="003E17F2" w:rsidRDefault="00CC5CC5" w:rsidP="00F456C2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>1</w:t>
      </w:r>
      <w:r w:rsidR="0099320B">
        <w:rPr>
          <w:rFonts w:ascii="Arial" w:eastAsia="Times New Roman" w:hAnsi="Arial" w:cs="Arial"/>
          <w:bCs/>
          <w:sz w:val="22"/>
          <w:szCs w:val="22"/>
          <w:lang w:eastAsia="pl-PL"/>
        </w:rPr>
        <w:t>2</w:t>
      </w: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. Oświadczenie dotyczące podwykonawstwa (należy zaznaczyć właściwą odpowiedź):</w:t>
      </w:r>
    </w:p>
    <w:p w14:paraId="06BD9E07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336439CD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CC5CC5" w:rsidRPr="0071490E" w14:paraId="42D9D2EF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270A3D59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E04AEF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DA7973B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1617531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CC5CC5" w:rsidRPr="0071490E" w14:paraId="20FB1A40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397DF7A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3092EA42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31B3FB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0D25B0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2AC2A5" w14:textId="77777777" w:rsidR="00CC5CC5" w:rsidRPr="003E17F2" w:rsidRDefault="00CC5CC5" w:rsidP="00CC5CC5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6B17FBBE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2D3A4DAF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416D61F8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6E197CA7" w14:textId="02BC6C25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1A335C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7D242A5C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1A335C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502A1BF" w14:textId="5B70BAA8" w:rsidR="002D0383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EB59713" w14:textId="77777777" w:rsidR="008B5483" w:rsidRPr="006B56FD" w:rsidRDefault="008B54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6F9A355F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B56FD">
        <w:rPr>
          <w:rFonts w:ascii="Arial" w:hAnsi="Arial" w:cs="Arial"/>
          <w:b/>
          <w:i/>
          <w:color w:val="FF0000"/>
          <w:sz w:val="22"/>
          <w:szCs w:val="22"/>
        </w:rPr>
        <w:t>ami</w:t>
      </w:r>
      <w:proofErr w:type="spellEnd"/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6B56FD">
        <w:rPr>
          <w:rFonts w:ascii="Arial" w:hAnsi="Arial" w:cs="Arial"/>
          <w:sz w:val="20"/>
          <w:szCs w:val="20"/>
        </w:rPr>
        <w:t>Pzp</w:t>
      </w:r>
      <w:proofErr w:type="spellEnd"/>
      <w:r w:rsidRPr="006B56FD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2A914BC2" w14:textId="44389103" w:rsidR="002D038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  <w:bookmarkEnd w:id="0"/>
    </w:p>
    <w:p w14:paraId="491FF522" w14:textId="5BF6957A" w:rsidR="00F456C2" w:rsidRPr="00CE5573" w:rsidRDefault="00F456C2" w:rsidP="00CE5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F456C2" w:rsidRPr="00CE5573" w:rsidSect="00581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FD55" w14:textId="77777777" w:rsidR="00292D9B" w:rsidRDefault="00292D9B" w:rsidP="00C94A1B">
      <w:r>
        <w:separator/>
      </w:r>
    </w:p>
  </w:endnote>
  <w:endnote w:type="continuationSeparator" w:id="0">
    <w:p w14:paraId="46908FD9" w14:textId="77777777" w:rsidR="00292D9B" w:rsidRDefault="00292D9B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0ED4" w14:textId="77777777" w:rsidR="00315C63" w:rsidRDefault="00315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D143" w14:textId="77777777" w:rsidR="00315C63" w:rsidRDefault="00315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2707" w14:textId="77777777" w:rsidR="00315C63" w:rsidRDefault="00315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115D" w14:textId="77777777" w:rsidR="00292D9B" w:rsidRDefault="00292D9B" w:rsidP="00C94A1B">
      <w:r>
        <w:separator/>
      </w:r>
    </w:p>
  </w:footnote>
  <w:footnote w:type="continuationSeparator" w:id="0">
    <w:p w14:paraId="554AC968" w14:textId="77777777" w:rsidR="00292D9B" w:rsidRDefault="00292D9B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7AE0" w14:textId="77777777" w:rsidR="00315C63" w:rsidRDefault="00315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5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001D979C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6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563FD5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6"/>
  <w:p w14:paraId="3B07EABF" w14:textId="651FA413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RG.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315C63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7" w:name="_GoBack"/>
    <w:bookmarkEnd w:id="7"/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F456C2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5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09FC" w14:textId="77777777" w:rsidR="00315C63" w:rsidRDefault="00315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1"/>
    <w:rsid w:val="00074E9C"/>
    <w:rsid w:val="000F5D1A"/>
    <w:rsid w:val="0011200E"/>
    <w:rsid w:val="00135916"/>
    <w:rsid w:val="001A335C"/>
    <w:rsid w:val="001C6435"/>
    <w:rsid w:val="001E3C54"/>
    <w:rsid w:val="00292D9B"/>
    <w:rsid w:val="002D0383"/>
    <w:rsid w:val="002E00FB"/>
    <w:rsid w:val="00315C63"/>
    <w:rsid w:val="003B47FA"/>
    <w:rsid w:val="003E17F2"/>
    <w:rsid w:val="00411482"/>
    <w:rsid w:val="0045171A"/>
    <w:rsid w:val="00456487"/>
    <w:rsid w:val="004B6B5E"/>
    <w:rsid w:val="004F00C1"/>
    <w:rsid w:val="00527149"/>
    <w:rsid w:val="00550C50"/>
    <w:rsid w:val="00563FD5"/>
    <w:rsid w:val="00581DF4"/>
    <w:rsid w:val="005C2572"/>
    <w:rsid w:val="00624FDD"/>
    <w:rsid w:val="0066074A"/>
    <w:rsid w:val="006808F5"/>
    <w:rsid w:val="006B56FD"/>
    <w:rsid w:val="006C455F"/>
    <w:rsid w:val="006C4BAA"/>
    <w:rsid w:val="006E0685"/>
    <w:rsid w:val="00767FEC"/>
    <w:rsid w:val="00791DA5"/>
    <w:rsid w:val="008239CD"/>
    <w:rsid w:val="00883A6E"/>
    <w:rsid w:val="008B5483"/>
    <w:rsid w:val="0095142F"/>
    <w:rsid w:val="0099320B"/>
    <w:rsid w:val="009D7C44"/>
    <w:rsid w:val="00A67F93"/>
    <w:rsid w:val="00B13EEC"/>
    <w:rsid w:val="00B22263"/>
    <w:rsid w:val="00B35D5E"/>
    <w:rsid w:val="00B60AA6"/>
    <w:rsid w:val="00BD1215"/>
    <w:rsid w:val="00BE7A41"/>
    <w:rsid w:val="00C7216C"/>
    <w:rsid w:val="00C94A1B"/>
    <w:rsid w:val="00CC5CC5"/>
    <w:rsid w:val="00CD128D"/>
    <w:rsid w:val="00CE5573"/>
    <w:rsid w:val="00D012F7"/>
    <w:rsid w:val="00D11F2C"/>
    <w:rsid w:val="00D7522C"/>
    <w:rsid w:val="00D93114"/>
    <w:rsid w:val="00E533F4"/>
    <w:rsid w:val="00E54F02"/>
    <w:rsid w:val="00E9073D"/>
    <w:rsid w:val="00F248B8"/>
    <w:rsid w:val="00F456C2"/>
    <w:rsid w:val="00F67656"/>
    <w:rsid w:val="00FC43A0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7588-FC8B-4A9F-A784-D3C1474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25</cp:revision>
  <dcterms:created xsi:type="dcterms:W3CDTF">2020-12-02T16:51:00Z</dcterms:created>
  <dcterms:modified xsi:type="dcterms:W3CDTF">2024-03-28T08:39:00Z</dcterms:modified>
</cp:coreProperties>
</file>